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66B2" w14:textId="31B31FBB" w:rsidR="00DD4DB4" w:rsidRDefault="00D7392E" w:rsidP="00F32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eastAsia="nl-NL"/>
        </w:rPr>
      </w:pPr>
      <w:r>
        <w:t xml:space="preserve"> </w:t>
      </w:r>
      <w:r w:rsidR="00DD4DB4">
        <w:rPr>
          <w:noProof/>
        </w:rPr>
        <w:drawing>
          <wp:inline distT="0" distB="0" distL="0" distR="0" wp14:anchorId="4C0E77F4" wp14:editId="354B480B">
            <wp:extent cx="5858507" cy="1464627"/>
            <wp:effectExtent l="0" t="0" r="0" b="254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94" cy="149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324D1F43" w:rsidR="00096D66" w:rsidRDefault="00096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096D66" w:rsidRDefault="00096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4" w14:textId="77777777" w:rsidR="00096D66" w:rsidRDefault="00096D6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2107A192" w:rsidR="00096D66" w:rsidRPr="00D73401" w:rsidRDefault="00A5766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73401">
        <w:rPr>
          <w:rFonts w:ascii="Arial" w:eastAsia="Arial" w:hAnsi="Arial" w:cs="Arial"/>
          <w:b/>
          <w:sz w:val="28"/>
          <w:szCs w:val="28"/>
        </w:rPr>
        <w:t xml:space="preserve">Aanmeldingsformulier </w:t>
      </w:r>
      <w:r w:rsidR="00D73401">
        <w:rPr>
          <w:rFonts w:ascii="Arial" w:eastAsia="Arial" w:hAnsi="Arial" w:cs="Arial"/>
          <w:b/>
          <w:sz w:val="28"/>
          <w:szCs w:val="28"/>
        </w:rPr>
        <w:t>n</w:t>
      </w:r>
      <w:r w:rsidRPr="00D73401">
        <w:rPr>
          <w:rFonts w:ascii="Arial" w:eastAsia="Arial" w:hAnsi="Arial" w:cs="Arial"/>
          <w:b/>
          <w:sz w:val="28"/>
          <w:szCs w:val="28"/>
        </w:rPr>
        <w:t>ieuw lid:</w:t>
      </w:r>
    </w:p>
    <w:p w14:paraId="00000006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07" w14:textId="2D0B8AD0" w:rsidR="00096D66" w:rsidRPr="00D73401" w:rsidRDefault="006278BB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Voor- en achtern</w:t>
      </w:r>
      <w:r w:rsidR="00A5766F" w:rsidRPr="00D73401">
        <w:rPr>
          <w:rFonts w:ascii="Arial" w:eastAsia="Arial" w:hAnsi="Arial" w:cs="Arial"/>
          <w:bCs/>
          <w:sz w:val="28"/>
          <w:szCs w:val="28"/>
        </w:rPr>
        <w:t xml:space="preserve">aam, </w:t>
      </w:r>
      <w:proofErr w:type="gramStart"/>
      <w:r w:rsidR="00A5766F" w:rsidRPr="00D73401">
        <w:rPr>
          <w:rFonts w:ascii="Arial" w:eastAsia="Arial" w:hAnsi="Arial" w:cs="Arial"/>
          <w:bCs/>
          <w:sz w:val="28"/>
          <w:szCs w:val="28"/>
        </w:rPr>
        <w:t>voorletters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:</w:t>
      </w:r>
      <w:r w:rsidR="00A5766F" w:rsidRPr="00D73401">
        <w:rPr>
          <w:rFonts w:ascii="Arial" w:eastAsia="Arial" w:hAnsi="Arial" w:cs="Arial"/>
          <w:bCs/>
          <w:sz w:val="28"/>
          <w:szCs w:val="28"/>
        </w:rPr>
        <w:t xml:space="preserve">   </w:t>
      </w:r>
      <w:proofErr w:type="gramEnd"/>
      <w:r w:rsidR="00A5766F" w:rsidRPr="00D73401">
        <w:rPr>
          <w:rFonts w:ascii="Arial" w:eastAsia="Arial" w:hAnsi="Arial" w:cs="Arial"/>
          <w:bCs/>
          <w:sz w:val="28"/>
          <w:szCs w:val="28"/>
        </w:rPr>
        <w:t xml:space="preserve">           ...................................................................................................... M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/</w:t>
      </w:r>
      <w:r w:rsidR="00A5766F" w:rsidRPr="00D73401">
        <w:rPr>
          <w:rFonts w:ascii="Arial" w:eastAsia="Arial" w:hAnsi="Arial" w:cs="Arial"/>
          <w:bCs/>
          <w:sz w:val="28"/>
          <w:szCs w:val="28"/>
        </w:rPr>
        <w:t xml:space="preserve"> V</w:t>
      </w:r>
    </w:p>
    <w:p w14:paraId="00000008" w14:textId="5100F812" w:rsidR="00096D66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 xml:space="preserve">Adres:   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 xml:space="preserve">             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 </w:t>
      </w:r>
      <w:r w:rsidRPr="00D73401">
        <w:rPr>
          <w:rFonts w:ascii="Arial" w:eastAsia="Arial" w:hAnsi="Arial" w:cs="Arial"/>
          <w:bCs/>
          <w:sz w:val="28"/>
          <w:szCs w:val="28"/>
        </w:rPr>
        <w:t>.........................................................................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  <w:r w:rsidR="00B11BAC">
        <w:rPr>
          <w:rFonts w:ascii="Arial" w:eastAsia="Arial" w:hAnsi="Arial" w:cs="Arial"/>
          <w:bCs/>
          <w:sz w:val="28"/>
          <w:szCs w:val="28"/>
        </w:rPr>
        <w:t>.......</w:t>
      </w:r>
    </w:p>
    <w:p w14:paraId="00000009" w14:textId="6BB53CF7" w:rsidR="00096D66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 xml:space="preserve">Postcode:   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 xml:space="preserve">       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............................. Woonplaats: ......................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  <w:r w:rsidR="00B11BAC">
        <w:rPr>
          <w:rFonts w:ascii="Arial" w:eastAsia="Arial" w:hAnsi="Arial" w:cs="Arial"/>
          <w:bCs/>
          <w:sz w:val="28"/>
          <w:szCs w:val="28"/>
        </w:rPr>
        <w:t>.......</w:t>
      </w:r>
    </w:p>
    <w:p w14:paraId="7FD347F3" w14:textId="7FFC6354" w:rsidR="00487D93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 xml:space="preserve">Telefoon:   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 xml:space="preserve">         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............................. 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Geboortedat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um:</w:t>
      </w:r>
      <w:r w:rsidRPr="00D73401">
        <w:rPr>
          <w:rFonts w:ascii="Arial" w:eastAsia="Arial" w:hAnsi="Arial" w:cs="Arial"/>
          <w:bCs/>
          <w:sz w:val="28"/>
          <w:szCs w:val="28"/>
        </w:rPr>
        <w:t>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</w:t>
      </w:r>
      <w:r w:rsidR="00B11BAC">
        <w:rPr>
          <w:rFonts w:ascii="Arial" w:eastAsia="Arial" w:hAnsi="Arial" w:cs="Arial"/>
          <w:bCs/>
          <w:sz w:val="28"/>
          <w:szCs w:val="28"/>
        </w:rPr>
        <w:t>……</w:t>
      </w:r>
    </w:p>
    <w:p w14:paraId="682EC11F" w14:textId="77777777" w:rsidR="00F41348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Burgerlijke 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staat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: </w:t>
      </w:r>
      <w:r w:rsidR="00B2433D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>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…………………</w:t>
      </w:r>
      <w:r w:rsidR="00B11BAC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0000000B" w14:textId="7383EE6E" w:rsidR="00096D66" w:rsidRPr="00D73401" w:rsidRDefault="00B11BAC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Evt.</w:t>
      </w:r>
      <w:r w:rsidR="00F41348">
        <w:rPr>
          <w:rFonts w:ascii="Arial" w:eastAsia="Arial" w:hAnsi="Arial" w:cs="Arial"/>
          <w:bCs/>
          <w:sz w:val="28"/>
          <w:szCs w:val="28"/>
        </w:rPr>
        <w:t xml:space="preserve"> Huw</w:t>
      </w:r>
      <w:r>
        <w:rPr>
          <w:rFonts w:ascii="Arial" w:eastAsia="Arial" w:hAnsi="Arial" w:cs="Arial"/>
          <w:bCs/>
          <w:sz w:val="28"/>
          <w:szCs w:val="28"/>
        </w:rPr>
        <w:t>elijks</w:t>
      </w:r>
      <w:r w:rsidR="00F41348">
        <w:rPr>
          <w:rFonts w:ascii="Arial" w:eastAsia="Arial" w:hAnsi="Arial" w:cs="Arial"/>
          <w:bCs/>
          <w:sz w:val="28"/>
          <w:szCs w:val="28"/>
        </w:rPr>
        <w:t>-/samenlevings</w:t>
      </w:r>
      <w:r>
        <w:rPr>
          <w:rFonts w:ascii="Arial" w:eastAsia="Arial" w:hAnsi="Arial" w:cs="Arial"/>
          <w:bCs/>
          <w:sz w:val="28"/>
          <w:szCs w:val="28"/>
        </w:rPr>
        <w:t>datum: ……………</w:t>
      </w:r>
      <w:r w:rsidR="00F41348">
        <w:rPr>
          <w:rFonts w:ascii="Arial" w:eastAsia="Arial" w:hAnsi="Arial" w:cs="Arial"/>
          <w:bCs/>
          <w:sz w:val="28"/>
          <w:szCs w:val="28"/>
        </w:rPr>
        <w:t>…….</w:t>
      </w:r>
    </w:p>
    <w:p w14:paraId="0000000C" w14:textId="413B0EF6" w:rsidR="00096D66" w:rsidRPr="00D73401" w:rsidRDefault="00A5766F" w:rsidP="00B2433D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E-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mailadres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:   </w:t>
      </w:r>
      <w:proofErr w:type="gramEnd"/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     </w:t>
      </w:r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…</w:t>
      </w:r>
      <w:r w:rsidR="00B11BAC">
        <w:rPr>
          <w:rFonts w:ascii="Arial" w:eastAsia="Arial" w:hAnsi="Arial" w:cs="Arial"/>
          <w:bCs/>
          <w:sz w:val="28"/>
          <w:szCs w:val="28"/>
        </w:rPr>
        <w:t>……..</w:t>
      </w:r>
    </w:p>
    <w:p w14:paraId="0000000D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0E" w14:textId="6B6AF8BC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Wat zijn uw hobby’s en interesses? 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……</w:t>
      </w:r>
      <w:r w:rsidR="00B2433D">
        <w:rPr>
          <w:rFonts w:ascii="Arial" w:eastAsia="Arial" w:hAnsi="Arial" w:cs="Arial"/>
          <w:bCs/>
          <w:sz w:val="28"/>
          <w:szCs w:val="28"/>
        </w:rPr>
        <w:t>….</w:t>
      </w:r>
    </w:p>
    <w:p w14:paraId="0000000F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0" w14:textId="79DDE25F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</w:p>
    <w:p w14:paraId="00000011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2" w14:textId="50423F1C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……………………………………………………………………………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</w:p>
    <w:p w14:paraId="00000013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4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5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6" w14:textId="187C04E5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Handtekening: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……………………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Datum:…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……………….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</w:t>
      </w:r>
    </w:p>
    <w:p w14:paraId="00000017" w14:textId="77777777" w:rsidR="00096D66" w:rsidRPr="00D73401" w:rsidRDefault="00096D66" w:rsidP="00B2433D">
      <w:pPr>
        <w:rPr>
          <w:rFonts w:ascii="Arial" w:eastAsia="Arial" w:hAnsi="Arial" w:cs="Arial"/>
          <w:bCs/>
          <w:sz w:val="28"/>
          <w:szCs w:val="28"/>
        </w:rPr>
      </w:pPr>
    </w:p>
    <w:p w14:paraId="00000018" w14:textId="77777777" w:rsidR="00096D66" w:rsidRPr="00D73401" w:rsidRDefault="00A5766F" w:rsidP="00B2433D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Wenst kortingspas van de vereniging    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☐  Ja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 xml:space="preserve">      ☐  Nee </w:t>
      </w:r>
    </w:p>
    <w:p w14:paraId="00000019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Indien Ja, pasfoto bijsluiten.</w:t>
      </w:r>
    </w:p>
    <w:p w14:paraId="0000001A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1B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1C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 xml:space="preserve">Lidnummer:   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 xml:space="preserve">                                 (niet invullen, wordt later gegeven)</w:t>
      </w:r>
    </w:p>
    <w:p w14:paraId="0000001D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1F" w14:textId="18783A72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Afgeven aan Mevr. N van Etten, Hazelaarstraat 8 te Waspik of</w:t>
      </w:r>
      <w:r w:rsid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>opsturen naar Senioren Vereniging Waspik, Hazelaarstraat 8, 5165 AW  Waspik.</w:t>
      </w:r>
    </w:p>
    <w:p w14:paraId="00000020" w14:textId="574CBF76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3659FCA4" w14:textId="06429E50" w:rsidR="00D73401" w:rsidRPr="00D73401" w:rsidRDefault="00D73401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Vergeet niet de achterzijde volledig in te vullen!</w:t>
      </w:r>
    </w:p>
    <w:p w14:paraId="00000021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22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23" w14:textId="77777777" w:rsidR="00096D66" w:rsidRPr="00D73401" w:rsidRDefault="00096D66">
      <w:pPr>
        <w:jc w:val="right"/>
        <w:rPr>
          <w:rFonts w:ascii="Arial" w:eastAsia="Arial" w:hAnsi="Arial" w:cs="Arial"/>
          <w:bCs/>
          <w:sz w:val="36"/>
          <w:szCs w:val="36"/>
        </w:rPr>
      </w:pPr>
    </w:p>
    <w:p w14:paraId="161B1D98" w14:textId="77777777" w:rsidR="00F328BF" w:rsidRDefault="00F328BF" w:rsidP="005F0090">
      <w:pPr>
        <w:rPr>
          <w:rFonts w:ascii="Arial" w:eastAsia="Arial" w:hAnsi="Arial" w:cs="Arial"/>
          <w:bCs/>
          <w:sz w:val="36"/>
          <w:szCs w:val="36"/>
        </w:rPr>
      </w:pPr>
    </w:p>
    <w:p w14:paraId="00000024" w14:textId="5C2F1A91" w:rsidR="00096D66" w:rsidRPr="00D73401" w:rsidRDefault="00A5766F" w:rsidP="005F0090">
      <w:pPr>
        <w:rPr>
          <w:rFonts w:ascii="Arial" w:eastAsia="Arial" w:hAnsi="Arial" w:cs="Arial"/>
          <w:bCs/>
          <w:sz w:val="36"/>
          <w:szCs w:val="36"/>
        </w:rPr>
      </w:pPr>
      <w:r w:rsidRPr="00D73401">
        <w:rPr>
          <w:rFonts w:ascii="Arial" w:eastAsia="Arial" w:hAnsi="Arial" w:cs="Arial"/>
          <w:bCs/>
          <w:sz w:val="36"/>
          <w:szCs w:val="36"/>
        </w:rPr>
        <w:t xml:space="preserve">Doorlopende machtiging </w:t>
      </w:r>
      <w:r w:rsidR="00D7392E">
        <w:rPr>
          <w:rFonts w:ascii="Arial" w:eastAsia="Arial" w:hAnsi="Arial" w:cs="Arial"/>
          <w:bCs/>
          <w:sz w:val="36"/>
          <w:szCs w:val="36"/>
        </w:rPr>
        <w:t>voor contributie</w:t>
      </w:r>
      <w:r w:rsidRPr="00D73401">
        <w:rPr>
          <w:rFonts w:ascii="Arial" w:eastAsia="Arial" w:hAnsi="Arial" w:cs="Arial"/>
          <w:bCs/>
          <w:sz w:val="36"/>
          <w:szCs w:val="36"/>
        </w:rPr>
        <w:t xml:space="preserve">             S€PA</w:t>
      </w:r>
    </w:p>
    <w:p w14:paraId="00000025" w14:textId="77777777" w:rsidR="00096D66" w:rsidRPr="00D73401" w:rsidRDefault="00096D66">
      <w:pPr>
        <w:jc w:val="right"/>
        <w:rPr>
          <w:rFonts w:ascii="Arial" w:eastAsia="Arial" w:hAnsi="Arial" w:cs="Arial"/>
          <w:bCs/>
          <w:sz w:val="36"/>
          <w:szCs w:val="36"/>
        </w:rPr>
      </w:pPr>
    </w:p>
    <w:p w14:paraId="00000026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Naam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Senioren Vereniging Waspik</w:t>
      </w:r>
    </w:p>
    <w:p w14:paraId="00000027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Adres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Hazelaarstraat 8</w:t>
      </w:r>
    </w:p>
    <w:p w14:paraId="00000028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Postcode 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 xml:space="preserve">: 5165 AW      </w:t>
      </w:r>
    </w:p>
    <w:p w14:paraId="00000029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Woonplaats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Waspik</w:t>
      </w:r>
    </w:p>
    <w:p w14:paraId="0000002A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Land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>: Nederland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</w:p>
    <w:p w14:paraId="0000002B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spellStart"/>
      <w:r w:rsidRPr="00D73401">
        <w:rPr>
          <w:rFonts w:ascii="Arial" w:eastAsia="Arial" w:hAnsi="Arial" w:cs="Arial"/>
          <w:bCs/>
          <w:sz w:val="28"/>
          <w:szCs w:val="28"/>
        </w:rPr>
        <w:t>Incassant</w:t>
      </w:r>
      <w:proofErr w:type="spellEnd"/>
      <w:r w:rsidRPr="00D73401">
        <w:rPr>
          <w:rFonts w:ascii="Arial" w:eastAsia="Arial" w:hAnsi="Arial" w:cs="Arial"/>
          <w:bCs/>
          <w:sz w:val="28"/>
          <w:szCs w:val="28"/>
        </w:rPr>
        <w:t xml:space="preserve"> ID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  <w:r w:rsidRPr="00D73401">
        <w:rPr>
          <w:rFonts w:ascii="Arial" w:eastAsia="Arial" w:hAnsi="Arial" w:cs="Arial"/>
          <w:bCs/>
          <w:sz w:val="28"/>
          <w:szCs w:val="28"/>
        </w:rPr>
        <w:tab/>
        <w:t xml:space="preserve">: NL25ZZZ180568350000  </w:t>
      </w:r>
    </w:p>
    <w:p w14:paraId="0000002C" w14:textId="79979435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Kenmerk machtiging</w:t>
      </w:r>
      <w:r w:rsidRPr="00D73401">
        <w:rPr>
          <w:rFonts w:ascii="Arial" w:eastAsia="Arial" w:hAnsi="Arial" w:cs="Arial"/>
          <w:bCs/>
          <w:sz w:val="28"/>
          <w:szCs w:val="28"/>
        </w:rPr>
        <w:tab/>
        <w:t>: Uw lidnummer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0000002D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2F" w14:textId="039CAFA9" w:rsidR="00096D66" w:rsidRPr="00D73401" w:rsidRDefault="00A5766F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Door ondertekening van dit formulier geeft u toestemming aan de Senioren </w:t>
      </w:r>
      <w:r w:rsidR="00E51285" w:rsidRPr="00D73401">
        <w:rPr>
          <w:rFonts w:ascii="Arial" w:eastAsia="Arial" w:hAnsi="Arial" w:cs="Arial"/>
          <w:bCs/>
          <w:sz w:val="28"/>
          <w:szCs w:val="28"/>
        </w:rPr>
        <w:t>Vereniging Waspik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r w:rsidR="00D7392E">
        <w:rPr>
          <w:rFonts w:ascii="Arial" w:eastAsia="Arial" w:hAnsi="Arial" w:cs="Arial"/>
          <w:bCs/>
          <w:sz w:val="28"/>
          <w:szCs w:val="28"/>
        </w:rPr>
        <w:t xml:space="preserve">een </w:t>
      </w:r>
      <w:r w:rsidRPr="00D73401">
        <w:rPr>
          <w:rFonts w:ascii="Arial" w:eastAsia="Arial" w:hAnsi="Arial" w:cs="Arial"/>
          <w:bCs/>
          <w:sz w:val="28"/>
          <w:szCs w:val="28"/>
        </w:rPr>
        <w:t>doorlopende incasso-opdracht te sturen naar uw bank om een</w:t>
      </w:r>
      <w:r w:rsidR="00D7392E">
        <w:rPr>
          <w:rFonts w:ascii="Arial" w:eastAsia="Arial" w:hAnsi="Arial" w:cs="Arial"/>
          <w:bCs/>
          <w:sz w:val="28"/>
          <w:szCs w:val="28"/>
        </w:rPr>
        <w:t>malig per jaar een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bedrag van uw rekening af te schrijven wegens</w:t>
      </w:r>
      <w:r w:rsidR="00E83A34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73401">
        <w:rPr>
          <w:rFonts w:ascii="Arial" w:eastAsia="Arial" w:hAnsi="Arial" w:cs="Arial"/>
          <w:bCs/>
          <w:sz w:val="28"/>
          <w:szCs w:val="28"/>
        </w:rPr>
        <w:t>jaarlijkse contributie van de Senioren Vereniging Waspik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. E</w:t>
      </w:r>
      <w:r w:rsidRPr="00D73401">
        <w:rPr>
          <w:rFonts w:ascii="Arial" w:eastAsia="Arial" w:hAnsi="Arial" w:cs="Arial"/>
          <w:bCs/>
          <w:sz w:val="28"/>
          <w:szCs w:val="28"/>
        </w:rPr>
        <w:t>n uw bank om doorlopend een bedrag van uw rekening af te schrijven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,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overeenkomstig de opdracht van Senioren Vereniging Waspik.</w:t>
      </w:r>
    </w:p>
    <w:p w14:paraId="00000030" w14:textId="77777777" w:rsidR="00096D66" w:rsidRPr="00D73401" w:rsidRDefault="00096D66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</w:p>
    <w:p w14:paraId="00000031" w14:textId="6E3C2504" w:rsidR="00096D66" w:rsidRPr="00D73401" w:rsidRDefault="00A5766F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Als u het niet eens bent met deze afschrijving</w:t>
      </w:r>
      <w:r w:rsidR="00487D93" w:rsidRPr="00D73401">
        <w:rPr>
          <w:rFonts w:ascii="Arial" w:eastAsia="Arial" w:hAnsi="Arial" w:cs="Arial"/>
          <w:bCs/>
          <w:sz w:val="28"/>
          <w:szCs w:val="28"/>
        </w:rPr>
        <w:t>,</w:t>
      </w:r>
      <w:r w:rsidRPr="00D73401">
        <w:rPr>
          <w:rFonts w:ascii="Arial" w:eastAsia="Arial" w:hAnsi="Arial" w:cs="Arial"/>
          <w:bCs/>
          <w:sz w:val="28"/>
          <w:szCs w:val="28"/>
        </w:rPr>
        <w:t xml:space="preserve"> kunt u deze laten terugboeken. Neem hiervoor binnen acht weken na afschrijving contact op met uw bank. Vraag uw bank naar de voorwaarden. </w:t>
      </w:r>
    </w:p>
    <w:p w14:paraId="00000032" w14:textId="77777777" w:rsidR="00096D66" w:rsidRPr="00D73401" w:rsidRDefault="00096D66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</w:p>
    <w:p w14:paraId="00000033" w14:textId="77777777" w:rsidR="00096D66" w:rsidRPr="00D73401" w:rsidRDefault="00096D66" w:rsidP="00E83A34">
      <w:pPr>
        <w:jc w:val="both"/>
        <w:rPr>
          <w:rFonts w:ascii="Arial" w:eastAsia="Arial" w:hAnsi="Arial" w:cs="Arial"/>
          <w:bCs/>
          <w:sz w:val="28"/>
          <w:szCs w:val="28"/>
        </w:rPr>
      </w:pPr>
    </w:p>
    <w:p w14:paraId="00000034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5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Naam:…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…………………………………………………………………………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</w:p>
    <w:p w14:paraId="00000036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7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Adres:…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………………………………………………………………………</w:t>
      </w:r>
      <w:r w:rsidRPr="00D73401">
        <w:rPr>
          <w:rFonts w:ascii="Arial" w:eastAsia="Arial" w:hAnsi="Arial" w:cs="Arial"/>
          <w:bCs/>
          <w:sz w:val="28"/>
          <w:szCs w:val="28"/>
        </w:rPr>
        <w:tab/>
      </w:r>
    </w:p>
    <w:p w14:paraId="00000038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9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>Postcode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 xml:space="preserve"> 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 xml:space="preserve">……………  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Woonplaats:…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………………………………….</w:t>
      </w:r>
    </w:p>
    <w:p w14:paraId="0000003A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B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C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proofErr w:type="spellStart"/>
      <w:r w:rsidRPr="00D73401">
        <w:rPr>
          <w:rFonts w:ascii="Arial" w:eastAsia="Arial" w:hAnsi="Arial" w:cs="Arial"/>
          <w:bCs/>
          <w:sz w:val="28"/>
          <w:szCs w:val="28"/>
        </w:rPr>
        <w:t>Iban</w:t>
      </w:r>
      <w:proofErr w:type="spellEnd"/>
      <w:r w:rsidRPr="00D73401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Rekeningnummer:…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…………………………………………</w:t>
      </w:r>
    </w:p>
    <w:p w14:paraId="0000003D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E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3F" w14:textId="77777777" w:rsidR="00096D66" w:rsidRPr="00D73401" w:rsidRDefault="00A5766F">
      <w:pPr>
        <w:rPr>
          <w:rFonts w:ascii="Arial" w:eastAsia="Arial" w:hAnsi="Arial" w:cs="Arial"/>
          <w:bCs/>
          <w:sz w:val="28"/>
          <w:szCs w:val="28"/>
        </w:rPr>
      </w:pPr>
      <w:r w:rsidRPr="00D73401">
        <w:rPr>
          <w:rFonts w:ascii="Arial" w:eastAsia="Arial" w:hAnsi="Arial" w:cs="Arial"/>
          <w:bCs/>
          <w:sz w:val="28"/>
          <w:szCs w:val="28"/>
        </w:rPr>
        <w:t xml:space="preserve">Plaats en </w:t>
      </w:r>
      <w:proofErr w:type="gramStart"/>
      <w:r w:rsidRPr="00D73401">
        <w:rPr>
          <w:rFonts w:ascii="Arial" w:eastAsia="Arial" w:hAnsi="Arial" w:cs="Arial"/>
          <w:bCs/>
          <w:sz w:val="28"/>
          <w:szCs w:val="28"/>
        </w:rPr>
        <w:t>datum:…</w:t>
      </w:r>
      <w:proofErr w:type="gramEnd"/>
      <w:r w:rsidRPr="00D73401">
        <w:rPr>
          <w:rFonts w:ascii="Arial" w:eastAsia="Arial" w:hAnsi="Arial" w:cs="Arial"/>
          <w:bCs/>
          <w:sz w:val="28"/>
          <w:szCs w:val="28"/>
        </w:rPr>
        <w:t>……………………………,……………………</w:t>
      </w:r>
    </w:p>
    <w:p w14:paraId="00000040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41" w14:textId="77777777" w:rsidR="00096D66" w:rsidRPr="00D73401" w:rsidRDefault="00096D66">
      <w:pPr>
        <w:rPr>
          <w:rFonts w:ascii="Arial" w:eastAsia="Arial" w:hAnsi="Arial" w:cs="Arial"/>
          <w:bCs/>
          <w:sz w:val="28"/>
          <w:szCs w:val="28"/>
        </w:rPr>
      </w:pPr>
    </w:p>
    <w:p w14:paraId="00000042" w14:textId="77777777" w:rsidR="00096D66" w:rsidRDefault="00A5766F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Handtekening:…</w:t>
      </w:r>
      <w:proofErr w:type="gramEnd"/>
      <w:r>
        <w:rPr>
          <w:rFonts w:ascii="Arial" w:eastAsia="Arial" w:hAnsi="Arial" w:cs="Arial"/>
          <w:sz w:val="28"/>
          <w:szCs w:val="28"/>
        </w:rPr>
        <w:t>………………………………………………….</w:t>
      </w:r>
    </w:p>
    <w:sectPr w:rsidR="00096D66" w:rsidSect="00F328BF">
      <w:pgSz w:w="11905" w:h="16837"/>
      <w:pgMar w:top="709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96D66"/>
    <w:rsid w:val="001B2A81"/>
    <w:rsid w:val="002F2B8F"/>
    <w:rsid w:val="00330D2C"/>
    <w:rsid w:val="00460096"/>
    <w:rsid w:val="00487D93"/>
    <w:rsid w:val="004E1467"/>
    <w:rsid w:val="005403FE"/>
    <w:rsid w:val="005F0090"/>
    <w:rsid w:val="006278BB"/>
    <w:rsid w:val="008B53D8"/>
    <w:rsid w:val="009436DF"/>
    <w:rsid w:val="009652F5"/>
    <w:rsid w:val="00A5766F"/>
    <w:rsid w:val="00B11BAC"/>
    <w:rsid w:val="00B2433D"/>
    <w:rsid w:val="00D73401"/>
    <w:rsid w:val="00D7392E"/>
    <w:rsid w:val="00DD4DB4"/>
    <w:rsid w:val="00E51285"/>
    <w:rsid w:val="00E83A34"/>
    <w:rsid w:val="00F328BF"/>
    <w:rsid w:val="00F363DD"/>
    <w:rsid w:val="00F4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6673"/>
  <w15:docId w15:val="{5EBFB65A-8CDB-4984-AAE5-84F6A3A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DefaultParagraphFont">
    <w:name w:val="WW-Default Paragraph Font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70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57044"/>
    <w:rPr>
      <w:rFonts w:ascii="Segoe UI" w:hAnsi="Segoe UI" w:cs="Segoe UI"/>
      <w:sz w:val="18"/>
      <w:szCs w:val="18"/>
      <w:lang w:eastAsia="ar-SA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alweb">
    <w:name w:val="Normal (Web)"/>
    <w:basedOn w:val="Standaard"/>
    <w:uiPriority w:val="99"/>
    <w:semiHidden/>
    <w:unhideWhenUsed/>
    <w:rsid w:val="00DD4DB4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5N4+OCAi5YqhhgpubRl0XogRFg==">AMUW2mU63tsU5yod9RTY3pnkcYLtSwWl534dqgmGPF9fcgIzAhvjonXFNEy0mMe5NWwFWqxafNAANwwz8lcouJDujTh+y7Hwn5dF2nlwhhGQcfXQJ0DRau8=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C.Q.G. Koster</dc:creator>
  <cp:lastModifiedBy>Cor van Etten</cp:lastModifiedBy>
  <cp:revision>2</cp:revision>
  <dcterms:created xsi:type="dcterms:W3CDTF">2024-09-27T07:27:00Z</dcterms:created>
  <dcterms:modified xsi:type="dcterms:W3CDTF">2024-09-27T07:27:00Z</dcterms:modified>
</cp:coreProperties>
</file>